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0" w:rsidRDefault="00CA53A9">
      <w:pPr>
        <w:spacing w:after="153" w:line="259" w:lineRule="auto"/>
        <w:ind w:left="115" w:firstLine="0"/>
        <w:rPr>
          <w:noProof/>
        </w:rPr>
      </w:pPr>
      <w:bookmarkStart w:id="0" w:name="_GoBack"/>
      <w:bookmarkEnd w:id="0"/>
      <w:r w:rsidRPr="00CA53A9">
        <w:rPr>
          <w:noProof/>
          <w:lang w:eastAsia="lt-LT"/>
        </w:rPr>
        <w:drawing>
          <wp:inline distT="0" distB="0" distL="0" distR="0">
            <wp:extent cx="2242940" cy="641350"/>
            <wp:effectExtent l="0" t="0" r="5080" b="6350"/>
            <wp:docPr id="1" name="Picture 1" descr="C:\Users\j.melaikiene\Desktop\Logo\Eras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elaikiene\Desktop\Logo\Erasmus+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3" cy="6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AB" w:rsidRDefault="00AE06AB">
      <w:pPr>
        <w:spacing w:after="153" w:line="259" w:lineRule="auto"/>
        <w:ind w:left="115" w:firstLine="0"/>
      </w:pPr>
    </w:p>
    <w:p w:rsidR="00123DF0" w:rsidRPr="001F5092" w:rsidRDefault="001F5092" w:rsidP="0012412A">
      <w:pPr>
        <w:pBdr>
          <w:top w:val="single" w:sz="14" w:space="0" w:color="000000"/>
          <w:left w:val="single" w:sz="11" w:space="2" w:color="000000"/>
          <w:bottom w:val="single" w:sz="14" w:space="0" w:color="000000"/>
          <w:right w:val="single" w:sz="14" w:space="0" w:color="000000"/>
        </w:pBdr>
        <w:spacing w:after="0" w:line="259" w:lineRule="auto"/>
        <w:ind w:left="344" w:firstLine="0"/>
        <w:jc w:val="center"/>
      </w:pPr>
      <w:r>
        <w:rPr>
          <w:sz w:val="29"/>
        </w:rPr>
        <w:t>TEISĖS SUBJEKTO FORMA</w:t>
      </w:r>
    </w:p>
    <w:p w:rsidR="00123DF0" w:rsidRPr="000420E5" w:rsidRDefault="001F5092" w:rsidP="00694105">
      <w:pPr>
        <w:tabs>
          <w:tab w:val="center" w:pos="1297"/>
          <w:tab w:val="center" w:pos="5689"/>
        </w:tabs>
        <w:spacing w:after="157" w:line="259" w:lineRule="auto"/>
        <w:ind w:left="284" w:firstLine="0"/>
        <w:rPr>
          <w:bCs/>
          <w:i/>
          <w:iCs/>
        </w:rPr>
      </w:pPr>
      <w:r>
        <w:rPr>
          <w:b w:val="0"/>
          <w:sz w:val="22"/>
        </w:rPr>
        <w:tab/>
      </w:r>
      <w:r w:rsidR="00694105">
        <w:rPr>
          <w:bCs/>
          <w:i/>
          <w:iCs/>
          <w:sz w:val="22"/>
        </w:rPr>
        <w:t>Forma teikiama</w:t>
      </w:r>
      <w:r w:rsidR="000420E5" w:rsidRPr="000420E5">
        <w:rPr>
          <w:bCs/>
          <w:i/>
          <w:iCs/>
          <w:sz w:val="22"/>
        </w:rPr>
        <w:t xml:space="preserve">, jeigu </w:t>
      </w:r>
      <w:r w:rsidR="00694105">
        <w:rPr>
          <w:bCs/>
          <w:i/>
          <w:iCs/>
          <w:sz w:val="22"/>
        </w:rPr>
        <w:t xml:space="preserve">paraiškoje </w:t>
      </w:r>
      <w:r w:rsidR="000420E5" w:rsidRPr="000420E5">
        <w:rPr>
          <w:bCs/>
          <w:i/>
          <w:iCs/>
          <w:sz w:val="22"/>
        </w:rPr>
        <w:t xml:space="preserve">prašoma </w:t>
      </w:r>
      <w:r w:rsidR="00694105">
        <w:rPr>
          <w:bCs/>
          <w:i/>
          <w:iCs/>
          <w:sz w:val="22"/>
        </w:rPr>
        <w:t xml:space="preserve">mobilumo projekto (KA1) </w:t>
      </w:r>
      <w:r w:rsidR="000420E5" w:rsidRPr="000420E5">
        <w:rPr>
          <w:bCs/>
          <w:i/>
          <w:iCs/>
          <w:sz w:val="22"/>
        </w:rPr>
        <w:t>dotacija yra didesnė kaip 60 000,00 EUR</w:t>
      </w:r>
    </w:p>
    <w:p w:rsidR="00CA53A9" w:rsidRDefault="00CA53A9">
      <w:pPr>
        <w:spacing w:after="0" w:line="259" w:lineRule="auto"/>
        <w:ind w:left="343" w:firstLine="0"/>
        <w:jc w:val="center"/>
        <w:rPr>
          <w:sz w:val="26"/>
          <w:u w:val="single" w:color="000000"/>
        </w:rPr>
      </w:pPr>
    </w:p>
    <w:tbl>
      <w:tblPr>
        <w:tblStyle w:val="TableGrid0"/>
        <w:tblW w:w="9156" w:type="dxa"/>
        <w:tblInd w:w="279" w:type="dxa"/>
        <w:tblLook w:val="04A0" w:firstRow="1" w:lastRow="0" w:firstColumn="1" w:lastColumn="0" w:noHBand="0" w:noVBand="1"/>
      </w:tblPr>
      <w:tblGrid>
        <w:gridCol w:w="4740"/>
        <w:gridCol w:w="4416"/>
      </w:tblGrid>
      <w:tr w:rsidR="009B56E0" w:rsidTr="0012412A">
        <w:tc>
          <w:tcPr>
            <w:tcW w:w="4740" w:type="dxa"/>
          </w:tcPr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9B56E0">
              <w:rPr>
                <w:sz w:val="26"/>
              </w:rPr>
              <w:t>Institucijos pavadinimas</w:t>
            </w:r>
          </w:p>
          <w:p w:rsidR="009B56E0" w:rsidRP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  <w:tr w:rsidR="009B56E0" w:rsidTr="0012412A">
        <w:tc>
          <w:tcPr>
            <w:tcW w:w="4740" w:type="dxa"/>
          </w:tcPr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9B56E0">
              <w:rPr>
                <w:sz w:val="26"/>
              </w:rPr>
              <w:t>Institucijos teisinis statusas</w:t>
            </w:r>
          </w:p>
          <w:p w:rsidR="009B56E0" w:rsidRP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  <w:tr w:rsidR="009B56E0" w:rsidTr="0012412A">
        <w:tc>
          <w:tcPr>
            <w:tcW w:w="4740" w:type="dxa"/>
          </w:tcPr>
          <w:p w:rsidR="009B56E0" w:rsidRPr="001F5092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1F5092">
              <w:rPr>
                <w:sz w:val="26"/>
              </w:rPr>
              <w:t>Ar institucija rem</w:t>
            </w:r>
            <w:r w:rsidR="001F5092">
              <w:rPr>
                <w:sz w:val="26"/>
              </w:rPr>
              <w:t>iama valstybės biudžeto lėšomis?</w:t>
            </w:r>
          </w:p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</w:p>
        </w:tc>
        <w:tc>
          <w:tcPr>
            <w:tcW w:w="4416" w:type="dxa"/>
          </w:tcPr>
          <w:p w:rsidR="009B56E0" w:rsidRPr="0033354F" w:rsidRDefault="009B56E0" w:rsidP="0033354F">
            <w:pPr>
              <w:spacing w:after="0" w:line="259" w:lineRule="auto"/>
              <w:ind w:left="0" w:firstLine="0"/>
              <w:rPr>
                <w:sz w:val="26"/>
              </w:rPr>
            </w:pPr>
            <w:r w:rsidRPr="0033354F">
              <w:rPr>
                <w:sz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54F">
              <w:rPr>
                <w:sz w:val="26"/>
              </w:rPr>
              <w:instrText xml:space="preserve"> FORMCHECKBOX </w:instrText>
            </w:r>
            <w:r w:rsidR="00873C96">
              <w:rPr>
                <w:sz w:val="26"/>
              </w:rPr>
            </w:r>
            <w:r w:rsidR="00873C96">
              <w:rPr>
                <w:sz w:val="26"/>
              </w:rPr>
              <w:fldChar w:fldCharType="separate"/>
            </w:r>
            <w:r w:rsidRPr="0033354F">
              <w:rPr>
                <w:sz w:val="26"/>
              </w:rPr>
              <w:fldChar w:fldCharType="end"/>
            </w:r>
            <w:r w:rsidRPr="0033354F">
              <w:rPr>
                <w:sz w:val="26"/>
              </w:rPr>
              <w:t xml:space="preserve"> Taip </w:t>
            </w:r>
            <w:r w:rsidRPr="0033354F">
              <w:rPr>
                <w:sz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54F">
              <w:rPr>
                <w:sz w:val="26"/>
              </w:rPr>
              <w:instrText xml:space="preserve"> FORMCHECKBOX </w:instrText>
            </w:r>
            <w:r w:rsidR="00873C96">
              <w:rPr>
                <w:sz w:val="26"/>
              </w:rPr>
            </w:r>
            <w:r w:rsidR="00873C96">
              <w:rPr>
                <w:sz w:val="26"/>
              </w:rPr>
              <w:fldChar w:fldCharType="separate"/>
            </w:r>
            <w:r w:rsidRPr="0033354F">
              <w:rPr>
                <w:sz w:val="26"/>
              </w:rPr>
              <w:fldChar w:fldCharType="end"/>
            </w:r>
            <w:r w:rsidRPr="0033354F">
              <w:rPr>
                <w:sz w:val="26"/>
              </w:rPr>
              <w:t xml:space="preserve"> Ne</w:t>
            </w:r>
          </w:p>
        </w:tc>
      </w:tr>
      <w:tr w:rsidR="009B56E0" w:rsidTr="0012412A">
        <w:trPr>
          <w:trHeight w:val="1329"/>
        </w:trPr>
        <w:tc>
          <w:tcPr>
            <w:tcW w:w="4740" w:type="dxa"/>
          </w:tcPr>
          <w:p w:rsidR="003A0E1C" w:rsidRDefault="00F111DE" w:rsidP="0012412A">
            <w:pPr>
              <w:spacing w:after="0" w:line="259" w:lineRule="auto"/>
              <w:ind w:left="0" w:hanging="30"/>
              <w:rPr>
                <w:sz w:val="26"/>
              </w:rPr>
            </w:pPr>
            <w:r w:rsidRPr="00F111DE">
              <w:rPr>
                <w:sz w:val="26"/>
              </w:rPr>
              <w:t>Jeigu taip, kiek procentų įstaigos pajamų per pastaruosius 2 m</w:t>
            </w:r>
            <w:r>
              <w:rPr>
                <w:sz w:val="26"/>
              </w:rPr>
              <w:t>etus</w:t>
            </w:r>
            <w:r w:rsidRPr="00F111DE">
              <w:rPr>
                <w:sz w:val="26"/>
              </w:rPr>
              <w:t xml:space="preserve"> sudarė valstybės biudžeto lėšos</w:t>
            </w:r>
            <w:r w:rsidR="003A0E1C">
              <w:rPr>
                <w:sz w:val="26"/>
              </w:rPr>
              <w:t>?</w:t>
            </w:r>
          </w:p>
          <w:p w:rsidR="003A0E1C" w:rsidRPr="001F5092" w:rsidRDefault="003A0E1C" w:rsidP="00F111DE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33354F" w:rsidRDefault="009B56E0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B56E0">
              <w:rPr>
                <w:sz w:val="26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6E0">
              <w:rPr>
                <w:sz w:val="26"/>
                <w:u w:val="single" w:color="000000"/>
              </w:rPr>
              <w:instrText xml:space="preserve"> FORMCHECKBOX </w:instrText>
            </w:r>
            <w:r w:rsidR="00873C96">
              <w:rPr>
                <w:sz w:val="26"/>
                <w:u w:val="single" w:color="000000"/>
              </w:rPr>
            </w:r>
            <w:r w:rsidR="00873C96">
              <w:rPr>
                <w:sz w:val="26"/>
                <w:u w:val="single" w:color="000000"/>
              </w:rPr>
              <w:fldChar w:fldCharType="separate"/>
            </w:r>
            <w:r w:rsidRPr="009B56E0">
              <w:rPr>
                <w:sz w:val="26"/>
                <w:u w:val="single" w:color="000000"/>
              </w:rPr>
              <w:fldChar w:fldCharType="end"/>
            </w:r>
            <w:r w:rsidRPr="009B56E0">
              <w:rPr>
                <w:sz w:val="26"/>
                <w:u w:val="single" w:color="000000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Iki </w:t>
            </w:r>
            <w:r w:rsidRPr="009B56E0">
              <w:rPr>
                <w:sz w:val="26"/>
                <w:u w:val="single" w:color="000000"/>
              </w:rPr>
              <w:t xml:space="preserve">50 </w:t>
            </w:r>
            <w:r w:rsidR="0033354F">
              <w:rPr>
                <w:sz w:val="26"/>
                <w:u w:val="single" w:color="000000"/>
              </w:rPr>
              <w:t>proc</w:t>
            </w:r>
            <w:r w:rsidRPr="009B56E0">
              <w:rPr>
                <w:sz w:val="26"/>
                <w:u w:val="single" w:color="000000"/>
              </w:rPr>
              <w:t xml:space="preserve">. </w:t>
            </w:r>
          </w:p>
          <w:p w:rsidR="0033354F" w:rsidRPr="0033354F" w:rsidRDefault="0033354F" w:rsidP="001F5092">
            <w:pPr>
              <w:spacing w:after="0" w:line="259" w:lineRule="auto"/>
              <w:ind w:left="0" w:firstLine="0"/>
              <w:rPr>
                <w:sz w:val="10"/>
                <w:szCs w:val="10"/>
                <w:u w:val="single" w:color="000000"/>
              </w:rPr>
            </w:pPr>
          </w:p>
          <w:p w:rsidR="009B56E0" w:rsidRDefault="009B56E0" w:rsidP="00D135FB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B56E0">
              <w:rPr>
                <w:sz w:val="26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6E0">
              <w:rPr>
                <w:sz w:val="26"/>
                <w:u w:val="single" w:color="000000"/>
              </w:rPr>
              <w:instrText xml:space="preserve"> FORMCHECKBOX </w:instrText>
            </w:r>
            <w:r w:rsidR="00873C96">
              <w:rPr>
                <w:sz w:val="26"/>
                <w:u w:val="single" w:color="000000"/>
              </w:rPr>
            </w:r>
            <w:r w:rsidR="00873C96">
              <w:rPr>
                <w:sz w:val="26"/>
                <w:u w:val="single" w:color="000000"/>
              </w:rPr>
              <w:fldChar w:fldCharType="separate"/>
            </w:r>
            <w:r w:rsidRPr="009B56E0">
              <w:rPr>
                <w:sz w:val="26"/>
                <w:u w:val="single" w:color="000000"/>
              </w:rPr>
              <w:fldChar w:fldCharType="end"/>
            </w:r>
            <w:r w:rsidRPr="009B56E0">
              <w:rPr>
                <w:sz w:val="26"/>
                <w:u w:val="single" w:color="000000"/>
              </w:rPr>
              <w:t xml:space="preserve"> </w:t>
            </w:r>
            <w:r w:rsidR="00D135FB">
              <w:rPr>
                <w:sz w:val="26"/>
                <w:u w:val="single" w:color="000000"/>
              </w:rPr>
              <w:t>50 proc. ir daugiau</w:t>
            </w:r>
          </w:p>
        </w:tc>
      </w:tr>
      <w:tr w:rsidR="009B56E0" w:rsidTr="0012412A">
        <w:trPr>
          <w:trHeight w:val="862"/>
        </w:trPr>
        <w:tc>
          <w:tcPr>
            <w:tcW w:w="4740" w:type="dxa"/>
          </w:tcPr>
          <w:p w:rsidR="009B56E0" w:rsidRDefault="0033354F" w:rsidP="009B56E0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33354F">
              <w:rPr>
                <w:sz w:val="26"/>
              </w:rPr>
              <w:t>Paaiškinimas (jei reikia)</w:t>
            </w:r>
            <w:r>
              <w:rPr>
                <w:sz w:val="26"/>
              </w:rPr>
              <w:t>:</w:t>
            </w: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</w:tbl>
    <w:p w:rsidR="009B56E0" w:rsidRDefault="009B56E0">
      <w:pPr>
        <w:spacing w:after="0" w:line="259" w:lineRule="auto"/>
        <w:ind w:left="343" w:firstLine="0"/>
        <w:jc w:val="center"/>
        <w:rPr>
          <w:sz w:val="26"/>
          <w:u w:val="single" w:color="000000"/>
        </w:rPr>
      </w:pPr>
    </w:p>
    <w:tbl>
      <w:tblPr>
        <w:tblStyle w:val="TableGrid"/>
        <w:tblW w:w="14532" w:type="dxa"/>
        <w:tblInd w:w="284" w:type="dxa"/>
        <w:tblLook w:val="04A0" w:firstRow="1" w:lastRow="0" w:firstColumn="1" w:lastColumn="0" w:noHBand="0" w:noVBand="1"/>
      </w:tblPr>
      <w:tblGrid>
        <w:gridCol w:w="4828"/>
        <w:gridCol w:w="9704"/>
      </w:tblGrid>
      <w:tr w:rsidR="00123DF0" w:rsidTr="00440A11">
        <w:trPr>
          <w:trHeight w:val="66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0" w:line="259" w:lineRule="auto"/>
              <w:ind w:left="-1322" w:right="317" w:firstLine="0"/>
            </w:pPr>
          </w:p>
          <w:tbl>
            <w:tblPr>
              <w:tblStyle w:val="TableGrid"/>
              <w:tblW w:w="4810" w:type="dxa"/>
              <w:tblInd w:w="0" w:type="dxa"/>
              <w:tblCellMar>
                <w:top w:w="5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123DF0" w:rsidTr="00ED1C8E">
              <w:trPr>
                <w:trHeight w:val="530"/>
              </w:trPr>
              <w:tc>
                <w:tcPr>
                  <w:tcW w:w="4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23DF0" w:rsidRPr="001F5092" w:rsidRDefault="001F5092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DATA</w:t>
                  </w:r>
                  <w:r w:rsidR="00ED1C8E">
                    <w:rPr>
                      <w:sz w:val="26"/>
                    </w:rPr>
                    <w:t xml:space="preserve">: 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="00440A11"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440A11" w:rsidRPr="009C57DE">
                    <w:rPr>
                      <w:sz w:val="24"/>
                      <w:szCs w:val="24"/>
                    </w:rPr>
                  </w:r>
                  <w:r w:rsidR="00440A11" w:rsidRPr="009C57DE">
                    <w:rPr>
                      <w:sz w:val="24"/>
                      <w:szCs w:val="24"/>
                    </w:rPr>
                    <w:fldChar w:fldCharType="separate"/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23DF0" w:rsidRDefault="00123DF0">
            <w:pPr>
              <w:spacing w:after="160" w:line="259" w:lineRule="auto"/>
              <w:ind w:left="0" w:firstLine="0"/>
            </w:pPr>
          </w:p>
        </w:tc>
        <w:tc>
          <w:tcPr>
            <w:tcW w:w="9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160" w:line="259" w:lineRule="auto"/>
              <w:ind w:left="0" w:firstLine="0"/>
            </w:pPr>
          </w:p>
        </w:tc>
      </w:tr>
      <w:tr w:rsidR="00123DF0" w:rsidTr="00440A11">
        <w:trPr>
          <w:trHeight w:val="127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0" w:line="259" w:lineRule="auto"/>
              <w:ind w:left="-1322" w:right="317" w:firstLine="0"/>
            </w:pPr>
          </w:p>
          <w:tbl>
            <w:tblPr>
              <w:tblStyle w:val="TableGrid"/>
              <w:tblW w:w="4810" w:type="dxa"/>
              <w:tblInd w:w="0" w:type="dxa"/>
              <w:tblCellMar>
                <w:top w:w="5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123DF0" w:rsidTr="00ED1C8E">
              <w:trPr>
                <w:trHeight w:val="1140"/>
              </w:trPr>
              <w:tc>
                <w:tcPr>
                  <w:tcW w:w="4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0064A" w:rsidRDefault="001F5092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ĮGALIOTOJO ATSTOVO</w:t>
                  </w:r>
                  <w:r w:rsidR="0030064A">
                    <w:rPr>
                      <w:sz w:val="26"/>
                    </w:rPr>
                    <w:t xml:space="preserve"> PAREIGOS,</w:t>
                  </w:r>
                  <w:r w:rsidRPr="001F5092">
                    <w:rPr>
                      <w:sz w:val="26"/>
                    </w:rPr>
                    <w:t xml:space="preserve"> </w:t>
                  </w:r>
                  <w:r w:rsidR="00ED1C8E">
                    <w:rPr>
                      <w:sz w:val="26"/>
                    </w:rPr>
                    <w:t>VARDAS</w:t>
                  </w:r>
                  <w:r w:rsidR="0030064A">
                    <w:rPr>
                      <w:sz w:val="26"/>
                    </w:rPr>
                    <w:t xml:space="preserve"> IR</w:t>
                  </w:r>
                  <w:r w:rsidR="00ED1C8E">
                    <w:rPr>
                      <w:sz w:val="26"/>
                    </w:rPr>
                    <w:t xml:space="preserve"> PAVARDĖ</w:t>
                  </w:r>
                  <w:r w:rsidR="0030064A">
                    <w:rPr>
                      <w:sz w:val="26"/>
                    </w:rPr>
                    <w:t xml:space="preserve"> </w:t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C57DE">
                    <w:rPr>
                      <w:sz w:val="24"/>
                      <w:szCs w:val="24"/>
                    </w:rPr>
                  </w:r>
                  <w:r w:rsidRPr="009C57DE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9C57DE">
                    <w:rPr>
                      <w:sz w:val="24"/>
                      <w:szCs w:val="24"/>
                    </w:rPr>
                    <w:fldChar w:fldCharType="end"/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123DF0" w:rsidRDefault="001F5092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PARAŠAS</w:t>
                  </w:r>
                  <w:r w:rsidR="00ED1C8E">
                    <w:rPr>
                      <w:sz w:val="26"/>
                    </w:rPr>
                    <w:t>:</w:t>
                  </w:r>
                  <w:r w:rsidR="00440A11">
                    <w:rPr>
                      <w:sz w:val="26"/>
                    </w:rPr>
                    <w:t xml:space="preserve"> 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="00440A11"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440A11" w:rsidRPr="009C57DE">
                    <w:rPr>
                      <w:sz w:val="24"/>
                      <w:szCs w:val="24"/>
                    </w:rPr>
                  </w:r>
                  <w:r w:rsidR="00440A11" w:rsidRPr="009C57DE">
                    <w:rPr>
                      <w:sz w:val="24"/>
                      <w:szCs w:val="24"/>
                    </w:rPr>
                    <w:fldChar w:fldCharType="separate"/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end"/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440A11" w:rsidRPr="001F5092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</w:tc>
            </w:tr>
          </w:tbl>
          <w:p w:rsidR="00123DF0" w:rsidRDefault="00123D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160" w:line="259" w:lineRule="auto"/>
              <w:ind w:left="0" w:firstLine="0"/>
            </w:pPr>
          </w:p>
        </w:tc>
      </w:tr>
    </w:tbl>
    <w:p w:rsidR="00123DF0" w:rsidRDefault="001F5092" w:rsidP="0033354F">
      <w:pPr>
        <w:spacing w:after="268" w:line="259" w:lineRule="auto"/>
        <w:ind w:left="-31" w:firstLine="315"/>
      </w:pPr>
      <w:r>
        <w:rPr>
          <w:b w:val="0"/>
          <w:noProof/>
          <w:sz w:val="22"/>
          <w:lang w:eastAsia="lt-LT"/>
        </w:rPr>
        <mc:AlternateContent>
          <mc:Choice Requires="wpg">
            <w:drawing>
              <wp:inline distT="0" distB="0" distL="0" distR="0">
                <wp:extent cx="2078736" cy="1143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736" cy="11430"/>
                          <a:chOff x="0" y="0"/>
                          <a:chExt cx="2078736" cy="11430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207873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736" h="11430">
                                <a:moveTo>
                                  <a:pt x="0" y="0"/>
                                </a:moveTo>
                                <a:lnTo>
                                  <a:pt x="2078736" y="0"/>
                                </a:lnTo>
                                <a:lnTo>
                                  <a:pt x="207873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7CB93" id="Group 1198" o:spid="_x0000_s1026" style="width:163.7pt;height:.9pt;mso-position-horizontal-relative:char;mso-position-vertical-relative:line" coordsize="2078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WddgIAAFsGAAAOAAAAZHJzL2Uyb0RvYy54bWykVU1v2zAMvQ/YfxB8X20nRdsZSXpYt1yG&#10;rVi7H6DIkm1AX5CUOPn3o2hbMdKtA9ocbFp6fCIfKWZ1f1SSHLjzndHrrLwqMsI1M3Wnm3X2+/nb&#10;p7uM+EB1TaXRfJ2duM/uNx8/rHpb8YVpjay5I0CifdXbddaGYKs896zlivorY7mGTWGcogE+XZPX&#10;jvbArmS+KIqbvDeuts4w7j2sPgyb2Qb5heAs/BTC80DkOoPYAj4dPnfxmW9WtGoctW3HxjDoG6JQ&#10;tNNwaKJ6oIGSveteUKmOOeONCFfMqNwI0TGOOUA2ZXGRzdaZvcVcmqpvbJIJpL3Q6c207Mfh0ZGu&#10;htqVn6FWmiqoEh5McAUE6m1TAW7r7JN9dONCM3zFnI/CqfiGbMgRpT0lafkxEAaLi+L27nZ5kxEG&#10;e2V5vRylZy3U54UXa7++6pdPh+YxthRKb6GJ/Fkn/z6dnlpqOcrvY/6TTsu760knRJAyrqAsiEsi&#10;+cqDXu9TKGVKK7b3YcsNSk0P330YereeLNpOFjvqyXRwA17tfUtD9ItRRpP0s1q1U6nirjIH/mwQ&#10;Fy4KBkGed6Weo1Ldp5YA7ISY3hb55sjUIP9Ew12eN9J/cNhsCQNGTHWzGg1MH+y5wFJHJeAURmEq&#10;CUkDXm/VBRhXslOgzOK2KM7EwBbbb6g4WuEkeZRL6l9cwBXDqxEXvGt2X6QjBxqHEv6QnErb0nE1&#10;9hOENELRRp7oLzopE2WJrn+jHBhGcPTjOA+TZzF4sjGaYSjCaIGkp9EIESQnPNnokPw1DHQMc5Zt&#10;NHemPuGYQEHgPqI0OMEwj3HaxhE5/0bU+T9h8wcAAP//AwBQSwMEFAAGAAgAAAAhALUUKIzbAAAA&#10;AwEAAA8AAABkcnMvZG93bnJldi54bWxMj09rwkAQxe+FfodlCr3VTbR/JM1GRNqepKAWxNuYjEkw&#10;OxuyaxK/fae9tJcHw3u895t0MdpG9dT52rGBeBKBIs5dUXNp4Gv3/jAH5QNygY1jMnAlD4vs9ibF&#10;pHADb6jfhlJJCfsEDVQhtInWPq/Iop+4lli8k+ssBjm7UhcdDlJuGz2NomdtsWZZqLClVUX5eXux&#10;Bj4GHJaz+K1fn0+r62H39Llfx2TM/d24fAUVaAx/YfjBF3TIhOnoLlx41RiQR8KvijebvjyCOkpo&#10;DjpL9X/27BsAAP//AwBQSwECLQAUAAYACAAAACEAtoM4kv4AAADhAQAAEwAAAAAAAAAAAAAAAAAA&#10;AAAAW0NvbnRlbnRfVHlwZXNdLnhtbFBLAQItABQABgAIAAAAIQA4/SH/1gAAAJQBAAALAAAAAAAA&#10;AAAAAAAAAC8BAABfcmVscy8ucmVsc1BLAQItABQABgAIAAAAIQAQ/nWddgIAAFsGAAAOAAAAAAAA&#10;AAAAAAAAAC4CAABkcnMvZTJvRG9jLnhtbFBLAQItABQABgAIAAAAIQC1FCiM2wAAAAMBAAAPAAAA&#10;AAAAAAAAAAAAANAEAABkcnMvZG93bnJldi54bWxQSwUGAAAAAAQABADzAAAA2AUAAAAA&#10;">
                <v:shape id="Shape 1384" o:spid="_x0000_s1027" style="position:absolute;width:20787;height:114;visibility:visible;mso-wrap-style:square;v-text-anchor:top" coordsize="207873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JX8UA&#10;AADdAAAADwAAAGRycy9kb3ducmV2LnhtbERPTWvCQBC9C/6HZQRvuqltJURXaQuBHgpFTYvexuw0&#10;CWZnQ3aNaX+9KxS8zeN9znLdm1p01LrKsoKHaQSCOLe64kJBtksnMQjnkTXWlknBLzlYr4aDJSba&#10;XnhD3dYXIoSwS1BB6X2TSOnykgy6qW2IA/djW4M+wLaQusVLCDe1nEXRXBqsODSU2NBbSflpezYK&#10;Zhn9PePh47s/Nm4/T0+fX69WKjUe9S8LEJ56fxf/u991mP8YP8Htm3C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0lfxQAAAN0AAAAPAAAAAAAAAAAAAAAAAJgCAABkcnMv&#10;ZG93bnJldi54bWxQSwUGAAAAAAQABAD1AAAAigMAAAAA&#10;" path="m,l2078736,r,11430l,11430,,e" fillcolor="black" stroked="f" strokeweight="0">
                  <v:stroke miterlimit="83231f" joinstyle="miter"/>
                  <v:path arrowok="t" textboxrect="0,0,2078736,11430"/>
                </v:shape>
                <w10:anchorlock/>
              </v:group>
            </w:pict>
          </mc:Fallback>
        </mc:AlternateContent>
      </w:r>
    </w:p>
    <w:p w:rsidR="001F5092" w:rsidRDefault="001F5092" w:rsidP="0033354F">
      <w:pPr>
        <w:spacing w:after="379"/>
        <w:ind w:left="284"/>
      </w:pPr>
      <w:r>
        <w:t xml:space="preserve">UŽPILDYKITE IR PASIRAŠYKITE ŠIĄ FORMĄ </w:t>
      </w:r>
      <w:r w:rsidR="00791CA9">
        <w:t>BEI PRIDĖKITE PRIE PARAIŠKOS FORMOS</w:t>
      </w:r>
    </w:p>
    <w:p w:rsidR="00123DF0" w:rsidRDefault="00123DF0" w:rsidP="001F5092">
      <w:pPr>
        <w:ind w:left="0" w:firstLine="0"/>
      </w:pPr>
    </w:p>
    <w:sectPr w:rsidR="00123DF0" w:rsidSect="0033354F">
      <w:pgSz w:w="12240" w:h="15840"/>
      <w:pgMar w:top="793" w:right="1325" w:bottom="1440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8E8"/>
    <w:multiLevelType w:val="hybridMultilevel"/>
    <w:tmpl w:val="175C9528"/>
    <w:lvl w:ilvl="0" w:tplc="C736FF5A">
      <w:start w:val="1"/>
      <w:numFmt w:val="decimalEnclosedCircle"/>
      <w:lvlText w:val="%1"/>
      <w:lvlJc w:val="left"/>
      <w:pPr>
        <w:ind w:left="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A89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B60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2E5E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BB88D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7C50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CE29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E64CF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808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0"/>
    <w:rsid w:val="000420E5"/>
    <w:rsid w:val="00123DF0"/>
    <w:rsid w:val="0012412A"/>
    <w:rsid w:val="001F5092"/>
    <w:rsid w:val="002672CF"/>
    <w:rsid w:val="002A0982"/>
    <w:rsid w:val="0030064A"/>
    <w:rsid w:val="0033354F"/>
    <w:rsid w:val="003A0E1C"/>
    <w:rsid w:val="00440A11"/>
    <w:rsid w:val="005603BF"/>
    <w:rsid w:val="00694105"/>
    <w:rsid w:val="00791CA9"/>
    <w:rsid w:val="00873C96"/>
    <w:rsid w:val="009B56E0"/>
    <w:rsid w:val="00AE06AB"/>
    <w:rsid w:val="00CA53A9"/>
    <w:rsid w:val="00D10DDC"/>
    <w:rsid w:val="00D135FB"/>
    <w:rsid w:val="00D36A77"/>
    <w:rsid w:val="00ED1C8E"/>
    <w:rsid w:val="00F111D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EE9A-58BD-4DB2-A81E-840C631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60" w:lineRule="auto"/>
      <w:ind w:left="10" w:hanging="10"/>
    </w:pPr>
    <w:rPr>
      <w:rFonts w:ascii="Calibri" w:eastAsia="Calibri" w:hAnsi="Calibri" w:cs="Calibri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A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BUDG-2014-01142-00-00-LT-TRA-00.XLS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BUDG-2014-01142-00-00-LT-TRA-00.XLS</dc:title>
  <dc:subject/>
  <dc:creator>paoliam</dc:creator>
  <cp:keywords/>
  <cp:lastModifiedBy>Vaiva Ružaitė</cp:lastModifiedBy>
  <cp:revision>2</cp:revision>
  <dcterms:created xsi:type="dcterms:W3CDTF">2019-11-20T07:57:00Z</dcterms:created>
  <dcterms:modified xsi:type="dcterms:W3CDTF">2019-11-20T07:57:00Z</dcterms:modified>
</cp:coreProperties>
</file>